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2" w:rsidRDefault="006738B2" w:rsidP="00AA0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A0641" w:rsidRDefault="00AA0641" w:rsidP="00AA0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F7067" w:rsidRDefault="00FF7067" w:rsidP="00AA0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A0641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AA0641" w:rsidRPr="00AA0641" w:rsidRDefault="00FF7067" w:rsidP="00FF7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A0641">
        <w:rPr>
          <w:rFonts w:ascii="Times New Roman" w:hAnsi="Times New Roman" w:cs="Times New Roman"/>
          <w:sz w:val="28"/>
          <w:szCs w:val="28"/>
        </w:rPr>
        <w:t xml:space="preserve"> </w:t>
      </w:r>
      <w:r w:rsidR="0088196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96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0.2014 № </w:t>
      </w:r>
      <w:r w:rsidR="00881964">
        <w:rPr>
          <w:rFonts w:ascii="Times New Roman" w:hAnsi="Times New Roman" w:cs="Times New Roman"/>
          <w:sz w:val="28"/>
          <w:szCs w:val="28"/>
        </w:rPr>
        <w:t>125</w:t>
      </w:r>
    </w:p>
    <w:p w:rsidR="00AA0641" w:rsidRDefault="00AA0641" w:rsidP="00D8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41" w:rsidRDefault="00AA0641" w:rsidP="00D8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21" w:rsidRDefault="00D85C81" w:rsidP="00D8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81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детей в семейной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666"/>
      </w:tblGrid>
      <w:tr w:rsidR="00D85C81" w:rsidTr="00C025B2">
        <w:tc>
          <w:tcPr>
            <w:tcW w:w="3652" w:type="dxa"/>
            <w:vMerge w:val="restart"/>
            <w:vAlign w:val="center"/>
          </w:tcPr>
          <w:p w:rsidR="00D85C81" w:rsidRPr="00D85C81" w:rsidRDefault="00D85C8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1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253" w:type="dxa"/>
            <w:gridSpan w:val="2"/>
          </w:tcPr>
          <w:p w:rsidR="00D85C81" w:rsidRPr="00D85C81" w:rsidRDefault="00D85C8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возрасте </w:t>
            </w:r>
          </w:p>
        </w:tc>
        <w:tc>
          <w:tcPr>
            <w:tcW w:w="1666" w:type="dxa"/>
            <w:vMerge w:val="restart"/>
            <w:vAlign w:val="center"/>
          </w:tcPr>
          <w:p w:rsidR="00D85C81" w:rsidRDefault="00D85C8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1">
              <w:rPr>
                <w:rFonts w:ascii="Times New Roman" w:hAnsi="Times New Roman" w:cs="Times New Roman"/>
                <w:sz w:val="28"/>
                <w:szCs w:val="28"/>
              </w:rPr>
              <w:t>на 21 день</w:t>
            </w:r>
          </w:p>
          <w:p w:rsidR="008D1557" w:rsidRPr="00D85C81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C81" w:rsidTr="00C025B2">
        <w:trPr>
          <w:trHeight w:val="498"/>
        </w:trPr>
        <w:tc>
          <w:tcPr>
            <w:tcW w:w="3652" w:type="dxa"/>
            <w:vMerge/>
          </w:tcPr>
          <w:p w:rsidR="00D85C81" w:rsidRDefault="00D85C81" w:rsidP="00D8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C81" w:rsidRPr="00D85C81" w:rsidRDefault="00D85C81" w:rsidP="008D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  <w:r w:rsidR="008D1557">
              <w:rPr>
                <w:rFonts w:ascii="Times New Roman" w:hAnsi="Times New Roman" w:cs="Times New Roman"/>
                <w:sz w:val="28"/>
                <w:szCs w:val="28"/>
              </w:rPr>
              <w:t xml:space="preserve"> (грамм)</w:t>
            </w:r>
          </w:p>
        </w:tc>
        <w:tc>
          <w:tcPr>
            <w:tcW w:w="2127" w:type="dxa"/>
          </w:tcPr>
          <w:p w:rsidR="00D85C81" w:rsidRPr="00D85C81" w:rsidRDefault="00D85C8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1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  <w:r w:rsidR="008D1557">
              <w:rPr>
                <w:rFonts w:ascii="Times New Roman" w:hAnsi="Times New Roman" w:cs="Times New Roman"/>
                <w:sz w:val="28"/>
                <w:szCs w:val="28"/>
              </w:rPr>
              <w:t xml:space="preserve"> (грамм)</w:t>
            </w:r>
          </w:p>
        </w:tc>
        <w:tc>
          <w:tcPr>
            <w:tcW w:w="1666" w:type="dxa"/>
            <w:vMerge/>
          </w:tcPr>
          <w:p w:rsidR="00D85C81" w:rsidRDefault="00D85C81" w:rsidP="00D8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C81" w:rsidTr="00C025B2">
        <w:tc>
          <w:tcPr>
            <w:tcW w:w="3652" w:type="dxa"/>
          </w:tcPr>
          <w:p w:rsidR="00D85C81" w:rsidRPr="008D1557" w:rsidRDefault="00D85C8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6" w:type="dxa"/>
          </w:tcPr>
          <w:p w:rsidR="00D85C81" w:rsidRPr="008D1557" w:rsidRDefault="00AA0641" w:rsidP="008D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C81" w:rsidTr="00C025B2">
        <w:tc>
          <w:tcPr>
            <w:tcW w:w="3652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D85C81" w:rsidRPr="008D1557" w:rsidRDefault="00AA0641" w:rsidP="008D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85C81" w:rsidTr="00C025B2">
        <w:tc>
          <w:tcPr>
            <w:tcW w:w="3652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D85C81" w:rsidRPr="008D1557" w:rsidRDefault="00AA0641" w:rsidP="008D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85C81" w:rsidTr="00C025B2">
        <w:tc>
          <w:tcPr>
            <w:tcW w:w="3652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Крупа, бобовые, макаронные изделия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D85C81" w:rsidRPr="008D1557" w:rsidRDefault="00AA0641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C81" w:rsidTr="00C025B2">
        <w:tc>
          <w:tcPr>
            <w:tcW w:w="3652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6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5C81" w:rsidTr="00C025B2">
        <w:tc>
          <w:tcPr>
            <w:tcW w:w="3652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разные</w:t>
            </w:r>
          </w:p>
        </w:tc>
        <w:tc>
          <w:tcPr>
            <w:tcW w:w="2126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7" w:type="dxa"/>
          </w:tcPr>
          <w:p w:rsidR="00D85C81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</w:tcPr>
          <w:p w:rsidR="00D85C81" w:rsidRPr="008D1557" w:rsidRDefault="008D1557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сухие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12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8D1557" w:rsidRPr="008D1557" w:rsidRDefault="008D1557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(штук)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литр)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557" w:rsidTr="00C025B2">
        <w:tc>
          <w:tcPr>
            <w:tcW w:w="3652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12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D1557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0641" w:rsidTr="00C025B2">
        <w:tc>
          <w:tcPr>
            <w:tcW w:w="3652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12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0641" w:rsidTr="00C025B2">
        <w:tc>
          <w:tcPr>
            <w:tcW w:w="3652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12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7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A0641" w:rsidTr="00C025B2">
        <w:tc>
          <w:tcPr>
            <w:tcW w:w="3652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злаковый</w:t>
            </w:r>
          </w:p>
        </w:tc>
        <w:tc>
          <w:tcPr>
            <w:tcW w:w="212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A0641" w:rsidTr="00C025B2">
        <w:tc>
          <w:tcPr>
            <w:tcW w:w="3652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12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A0641" w:rsidTr="00C025B2">
        <w:tc>
          <w:tcPr>
            <w:tcW w:w="3652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212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A0641" w:rsidRPr="008D1557" w:rsidRDefault="00AA0641" w:rsidP="00D8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D85C81" w:rsidRPr="00D85C81" w:rsidRDefault="00D85C81" w:rsidP="00D8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5C81" w:rsidRPr="00D8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81"/>
    <w:rsid w:val="006738B2"/>
    <w:rsid w:val="006B3EEA"/>
    <w:rsid w:val="00881964"/>
    <w:rsid w:val="008D1557"/>
    <w:rsid w:val="00AA0641"/>
    <w:rsid w:val="00B63621"/>
    <w:rsid w:val="00C025B2"/>
    <w:rsid w:val="00D85C81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нина</cp:lastModifiedBy>
  <cp:revision>8</cp:revision>
  <cp:lastPrinted>2014-10-15T11:17:00Z</cp:lastPrinted>
  <dcterms:created xsi:type="dcterms:W3CDTF">2014-06-05T12:09:00Z</dcterms:created>
  <dcterms:modified xsi:type="dcterms:W3CDTF">2014-10-15T11:17:00Z</dcterms:modified>
</cp:coreProperties>
</file>